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4E" w:rsidRPr="00780AF4" w:rsidRDefault="005A294E" w:rsidP="004D2228">
      <w:pPr>
        <w:widowControl/>
        <w:shd w:val="clear" w:color="auto" w:fill="FFFFFF"/>
        <w:spacing w:beforeLines="0" w:line="500" w:lineRule="exact"/>
        <w:ind w:firstLineChars="61" w:firstLine="146"/>
        <w:rPr>
          <w:rFonts w:ascii="方正小标宋简体" w:eastAsia="方正小标宋简体"/>
          <w:kern w:val="0"/>
          <w:sz w:val="28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="007B73BD">
        <w:rPr>
          <w:rFonts w:eastAsia="仿宋"/>
          <w:kern w:val="0"/>
          <w:sz w:val="24"/>
          <w:szCs w:val="24"/>
        </w:rPr>
        <w:t>2</w:t>
      </w:r>
      <w:bookmarkStart w:id="0" w:name="_GoBack"/>
      <w:bookmarkEnd w:id="0"/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7B73BD" w:rsidRPr="007B73BD" w:rsidRDefault="007B73BD" w:rsidP="00F1649C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 w:cs="方正小标宋简体"/>
          <w:spacing w:val="50"/>
          <w:sz w:val="40"/>
          <w:szCs w:val="36"/>
        </w:rPr>
      </w:pPr>
      <w:r w:rsidRPr="007B73BD">
        <w:rPr>
          <w:rFonts w:ascii="方正小标宋简体" w:eastAsia="方正小标宋简体" w:cs="方正小标宋简体" w:hint="eastAsia"/>
          <w:spacing w:val="50"/>
          <w:sz w:val="40"/>
          <w:szCs w:val="36"/>
        </w:rPr>
        <w:t>潍坊市技师学院</w:t>
      </w:r>
    </w:p>
    <w:p w:rsidR="005A294E" w:rsidRPr="00780AF4" w:rsidRDefault="007B73BD" w:rsidP="00F1649C">
      <w:pPr>
        <w:snapToGrid w:val="0"/>
        <w:spacing w:beforeLines="0" w:line="500" w:lineRule="exact"/>
        <w:ind w:firstLineChars="0" w:firstLine="0"/>
        <w:jc w:val="center"/>
        <w:rPr>
          <w:rFonts w:ascii="方正小标宋简体" w:eastAsia="方正小标宋简体"/>
          <w:sz w:val="36"/>
          <w:szCs w:val="32"/>
        </w:rPr>
      </w:pPr>
      <w:r w:rsidRPr="007B73BD">
        <w:rPr>
          <w:rFonts w:ascii="方正小标宋简体" w:eastAsia="方正小标宋简体" w:cs="方正小标宋简体" w:hint="eastAsia"/>
          <w:spacing w:val="50"/>
          <w:sz w:val="40"/>
          <w:szCs w:val="36"/>
        </w:rPr>
        <w:t>公开招聘人员报名登记表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姓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F1649C">
              <w:rPr>
                <w:rFonts w:eastAsia="仿宋" w:cs="仿宋" w:hint="eastAsia"/>
                <w:sz w:val="24"/>
                <w:szCs w:val="24"/>
              </w:rPr>
              <w:t xml:space="preserve">学　　</w:t>
            </w:r>
            <w:proofErr w:type="gramEnd"/>
            <w:r w:rsidRPr="00F1649C">
              <w:rPr>
                <w:rFonts w:eastAsia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 w:rsidTr="00AB3FE0">
        <w:trPr>
          <w:trHeight w:val="911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4D2228">
            <w:pPr>
              <w:snapToGrid w:val="0"/>
              <w:spacing w:beforeLines="0" w:line="420" w:lineRule="exact"/>
              <w:ind w:firstLineChars="1350" w:firstLine="324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 w:cs="仿宋" w:hint="eastAsia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6"/>
      </w:tblGrid>
      <w:tr w:rsidR="005A294E" w:rsidRPr="00F1649C" w:rsidTr="00B50DCB">
        <w:trPr>
          <w:trHeight w:val="1236"/>
        </w:trPr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5A294E" w:rsidRPr="00F1649C" w:rsidRDefault="005A294E" w:rsidP="004D2228"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</w:tbl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4D2228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</w:p>
    <w:p w:rsidR="005A294E" w:rsidRPr="00F1649C" w:rsidRDefault="005A294E" w:rsidP="00C02E3E">
      <w:pPr>
        <w:snapToGrid w:val="0"/>
        <w:spacing w:beforeLines="0" w:line="500" w:lineRule="exact"/>
        <w:ind w:leftChars="1150" w:left="5175" w:hangingChars="1150" w:hanging="276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审查人签名：</w:t>
      </w:r>
      <w:r w:rsidRPr="00F1649C">
        <w:rPr>
          <w:rFonts w:eastAsia="仿宋" w:cs="仿宋" w:hint="eastAsia"/>
          <w:sz w:val="24"/>
          <w:szCs w:val="24"/>
          <w:u w:val="single"/>
        </w:rPr>
        <w:t xml:space="preserve">　　　　　　　</w:t>
      </w:r>
    </w:p>
    <w:sectPr w:rsidR="005A294E" w:rsidRPr="00F1649C" w:rsidSect="00F35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54" w:rsidRDefault="00CC7F54" w:rsidP="004D2228">
      <w:pPr>
        <w:spacing w:before="240" w:line="240" w:lineRule="auto"/>
        <w:ind w:firstLine="412"/>
      </w:pPr>
      <w:r>
        <w:separator/>
      </w:r>
    </w:p>
  </w:endnote>
  <w:endnote w:type="continuationSeparator" w:id="0">
    <w:p w:rsidR="00CC7F54" w:rsidRDefault="00CC7F54" w:rsidP="004D2228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d"/>
      <w:spacing w:before="240"/>
      <w:ind w:firstLine="35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4E" w:rsidRDefault="005A294E" w:rsidP="004D2228">
    <w:pPr>
      <w:pStyle w:val="ad"/>
      <w:framePr w:wrap="auto" w:vAnchor="text" w:hAnchor="margin" w:xAlign="center" w:y="1"/>
      <w:spacing w:before="240"/>
      <w:ind w:firstLine="353"/>
      <w:rPr>
        <w:rStyle w:val="af"/>
      </w:rPr>
    </w:pPr>
  </w:p>
  <w:p w:rsidR="005A294E" w:rsidRDefault="005A294E" w:rsidP="004D2228">
    <w:pPr>
      <w:pStyle w:val="ad"/>
      <w:spacing w:before="240"/>
      <w:ind w:firstLine="35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d"/>
      <w:spacing w:before="240"/>
      <w:ind w:firstLine="3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54" w:rsidRDefault="00CC7F54" w:rsidP="004D2228">
      <w:pPr>
        <w:spacing w:before="240" w:line="240" w:lineRule="auto"/>
        <w:ind w:firstLine="412"/>
      </w:pPr>
      <w:r>
        <w:separator/>
      </w:r>
    </w:p>
  </w:footnote>
  <w:footnote w:type="continuationSeparator" w:id="0">
    <w:p w:rsidR="00CC7F54" w:rsidRDefault="00CC7F54" w:rsidP="004D2228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4E" w:rsidRDefault="005A294E" w:rsidP="004D2228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28" w:rsidRDefault="004D2228" w:rsidP="004D2228">
    <w:pPr>
      <w:pStyle w:val="ab"/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367201"/>
    <w:rsid w:val="00371377"/>
    <w:rsid w:val="003D6EA7"/>
    <w:rsid w:val="004317D2"/>
    <w:rsid w:val="004336B4"/>
    <w:rsid w:val="00463D92"/>
    <w:rsid w:val="00464B29"/>
    <w:rsid w:val="004B3D78"/>
    <w:rsid w:val="004D222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80AF4"/>
    <w:rsid w:val="00790879"/>
    <w:rsid w:val="007B73BD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44663"/>
    <w:rsid w:val="00A52336"/>
    <w:rsid w:val="00AA55D6"/>
    <w:rsid w:val="00AB3FE0"/>
    <w:rsid w:val="00AC3C4F"/>
    <w:rsid w:val="00B50DCB"/>
    <w:rsid w:val="00B81F73"/>
    <w:rsid w:val="00BA58F1"/>
    <w:rsid w:val="00BA7605"/>
    <w:rsid w:val="00BB39E5"/>
    <w:rsid w:val="00BC1A69"/>
    <w:rsid w:val="00BD2686"/>
    <w:rsid w:val="00C02E3E"/>
    <w:rsid w:val="00C5741B"/>
    <w:rsid w:val="00C62487"/>
    <w:rsid w:val="00CA402D"/>
    <w:rsid w:val="00CC7F54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A366A"/>
  <w15:docId w15:val="{221C90BF-A3A4-45CB-A895-717F7BB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uiPriority w:val="99"/>
    <w:rsid w:val="0022152B"/>
    <w:rPr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367201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locked/>
    <w:rsid w:val="00367201"/>
    <w:rPr>
      <w:kern w:val="2"/>
      <w:sz w:val="18"/>
      <w:szCs w:val="18"/>
    </w:rPr>
  </w:style>
  <w:style w:type="character" w:styleId="af">
    <w:name w:val="page number"/>
    <w:basedOn w:val="a0"/>
    <w:uiPriority w:val="99"/>
    <w:locked/>
    <w:rsid w:val="00F37705"/>
  </w:style>
  <w:style w:type="paragraph" w:styleId="af0">
    <w:name w:val="Balloon Text"/>
    <w:basedOn w:val="a"/>
    <w:link w:val="af1"/>
    <w:uiPriority w:val="99"/>
    <w:semiHidden/>
    <w:unhideWhenUsed/>
    <w:locked/>
    <w:rsid w:val="00780AF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rsid w:val="00780A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Usr</cp:lastModifiedBy>
  <cp:revision>2</cp:revision>
  <cp:lastPrinted>2018-07-06T08:03:00Z</cp:lastPrinted>
  <dcterms:created xsi:type="dcterms:W3CDTF">2019-07-29T02:33:00Z</dcterms:created>
  <dcterms:modified xsi:type="dcterms:W3CDTF">2019-07-29T02:33:00Z</dcterms:modified>
</cp:coreProperties>
</file>